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E3" w:rsidRPr="00A30145" w:rsidRDefault="00BF0DAC" w:rsidP="0087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DAC">
        <w:rPr>
          <w:rFonts w:cs="TimesNewRoman,Bold"/>
          <w:b/>
          <w:bCs/>
          <w:sz w:val="24"/>
          <w:szCs w:val="24"/>
        </w:rPr>
        <w:t xml:space="preserve">        </w:t>
      </w:r>
      <w:r w:rsidR="00872CE3" w:rsidRPr="00A30145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6A2142" w:rsidRPr="006F4238" w:rsidRDefault="00DB231B" w:rsidP="00DB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38">
        <w:rPr>
          <w:rFonts w:ascii="Times New Roman" w:hAnsi="Times New Roman" w:cs="Times New Roman"/>
          <w:b/>
          <w:sz w:val="24"/>
          <w:szCs w:val="24"/>
        </w:rPr>
        <w:t>На работы по</w:t>
      </w:r>
      <w:r w:rsidR="007A28DE" w:rsidRPr="006F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238">
        <w:rPr>
          <w:rFonts w:ascii="Times New Roman" w:hAnsi="Times New Roman" w:cs="Times New Roman"/>
          <w:b/>
          <w:sz w:val="24"/>
          <w:szCs w:val="24"/>
        </w:rPr>
        <w:t>устранению аварийного состояния перекрытия и фон</w:t>
      </w:r>
      <w:r w:rsidR="000D4596">
        <w:rPr>
          <w:rFonts w:ascii="Times New Roman" w:hAnsi="Times New Roman" w:cs="Times New Roman"/>
          <w:b/>
          <w:sz w:val="24"/>
          <w:szCs w:val="24"/>
        </w:rPr>
        <w:t>аря на кровле</w:t>
      </w:r>
      <w:r w:rsidR="001510F6">
        <w:rPr>
          <w:rFonts w:ascii="Times New Roman" w:hAnsi="Times New Roman" w:cs="Times New Roman"/>
          <w:b/>
          <w:sz w:val="24"/>
          <w:szCs w:val="24"/>
        </w:rPr>
        <w:t xml:space="preserve"> здания</w:t>
      </w:r>
      <w:r w:rsidRPr="006F4238">
        <w:rPr>
          <w:rFonts w:ascii="Times New Roman" w:hAnsi="Times New Roman" w:cs="Times New Roman"/>
          <w:b/>
          <w:sz w:val="24"/>
          <w:szCs w:val="24"/>
        </w:rPr>
        <w:t xml:space="preserve">  Литейного цеха  (корпус №3</w:t>
      </w:r>
      <w:r w:rsidR="00DA2341" w:rsidRPr="006F4238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6A2142" w:rsidRPr="006F4238">
        <w:rPr>
          <w:rFonts w:ascii="Times New Roman" w:hAnsi="Times New Roman" w:cs="Times New Roman"/>
          <w:b/>
          <w:sz w:val="24"/>
          <w:szCs w:val="24"/>
        </w:rPr>
        <w:t>филиала ПАО НПО «Наука».</w:t>
      </w:r>
    </w:p>
    <w:p w:rsidR="00DA2341" w:rsidRPr="006F4238" w:rsidRDefault="00DA2341" w:rsidP="00DA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1B" w:rsidRPr="00A30145" w:rsidRDefault="0099671B" w:rsidP="000B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C4" w:rsidRPr="00A30145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1. О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пределения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6AC4" w:rsidRPr="006F5300" w:rsidRDefault="00516AC4" w:rsidP="006F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F5300">
        <w:rPr>
          <w:rFonts w:ascii="Times New Roman" w:hAnsi="Times New Roman" w:cs="Times New Roman"/>
          <w:sz w:val="24"/>
          <w:szCs w:val="24"/>
        </w:rPr>
        <w:t>1.1.</w:t>
      </w:r>
      <w:r w:rsidR="00F70587" w:rsidRPr="006F5300">
        <w:rPr>
          <w:rFonts w:ascii="Times New Roman" w:hAnsi="Times New Roman" w:cs="Times New Roman"/>
          <w:sz w:val="24"/>
          <w:szCs w:val="24"/>
        </w:rPr>
        <w:t xml:space="preserve"> Заказчик – П</w:t>
      </w:r>
      <w:r w:rsidRPr="006F5300">
        <w:rPr>
          <w:rFonts w:ascii="Times New Roman" w:hAnsi="Times New Roman" w:cs="Times New Roman"/>
          <w:sz w:val="24"/>
          <w:szCs w:val="24"/>
        </w:rPr>
        <w:t>АО НПО «Наука».</w:t>
      </w:r>
    </w:p>
    <w:p w:rsidR="006F5300" w:rsidRPr="000122B4" w:rsidRDefault="00516AC4" w:rsidP="006F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00">
        <w:rPr>
          <w:rFonts w:ascii="Times New Roman" w:hAnsi="Times New Roman" w:cs="Times New Roman"/>
          <w:sz w:val="24"/>
          <w:szCs w:val="24"/>
        </w:rPr>
        <w:t xml:space="preserve">1.2. Подрядчик – </w:t>
      </w:r>
      <w:r w:rsidRPr="000122B4">
        <w:rPr>
          <w:rFonts w:ascii="Times New Roman" w:hAnsi="Times New Roman" w:cs="Times New Roman"/>
          <w:sz w:val="24"/>
          <w:szCs w:val="24"/>
        </w:rPr>
        <w:t xml:space="preserve">организация, выбранная </w:t>
      </w:r>
      <w:r w:rsidR="00AC3602" w:rsidRPr="000122B4">
        <w:rPr>
          <w:rFonts w:ascii="Times New Roman" w:hAnsi="Times New Roman" w:cs="Times New Roman"/>
          <w:sz w:val="24"/>
          <w:szCs w:val="24"/>
        </w:rPr>
        <w:t>для</w:t>
      </w:r>
      <w:r w:rsidR="000122B4" w:rsidRPr="000122B4">
        <w:rPr>
          <w:rFonts w:ascii="Times New Roman" w:hAnsi="Times New Roman" w:cs="Times New Roman"/>
          <w:sz w:val="24"/>
          <w:szCs w:val="24"/>
        </w:rPr>
        <w:t xml:space="preserve"> выполнения работ по устранению аварийного состояния перекрытия и фон</w:t>
      </w:r>
      <w:r w:rsidR="001510F6">
        <w:rPr>
          <w:rFonts w:ascii="Times New Roman" w:hAnsi="Times New Roman" w:cs="Times New Roman"/>
          <w:sz w:val="24"/>
          <w:szCs w:val="24"/>
        </w:rPr>
        <w:t>аря на кровле  здания</w:t>
      </w:r>
      <w:r w:rsidR="000122B4" w:rsidRPr="000122B4">
        <w:rPr>
          <w:rFonts w:ascii="Times New Roman" w:hAnsi="Times New Roman" w:cs="Times New Roman"/>
          <w:sz w:val="24"/>
          <w:szCs w:val="24"/>
        </w:rPr>
        <w:t xml:space="preserve">  Литейного цеха  (корпус №3)</w:t>
      </w:r>
      <w:r w:rsidR="006F5300" w:rsidRPr="000122B4">
        <w:rPr>
          <w:rFonts w:ascii="Times New Roman" w:hAnsi="Times New Roman" w:cs="Times New Roman"/>
          <w:sz w:val="24"/>
          <w:szCs w:val="24"/>
        </w:rPr>
        <w:t>, филиала ПАО НПО «Наука».</w:t>
      </w:r>
    </w:p>
    <w:p w:rsidR="0039068E" w:rsidRPr="000B6E32" w:rsidRDefault="006F5300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D61" w:rsidRPr="00A30145" w:rsidRDefault="005C39DF" w:rsidP="0019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97D61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работ.</w:t>
      </w:r>
    </w:p>
    <w:p w:rsidR="00D740CE" w:rsidRPr="006F5300" w:rsidRDefault="00197D61" w:rsidP="00D7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7798">
        <w:rPr>
          <w:rFonts w:ascii="Times New Roman" w:hAnsi="Times New Roman" w:cs="Times New Roman"/>
          <w:sz w:val="24"/>
          <w:szCs w:val="24"/>
        </w:rPr>
        <w:t xml:space="preserve">.1. </w:t>
      </w:r>
      <w:r w:rsidR="00D740CE">
        <w:rPr>
          <w:rFonts w:ascii="Times New Roman" w:hAnsi="Times New Roman" w:cs="Times New Roman"/>
          <w:sz w:val="24"/>
          <w:szCs w:val="24"/>
        </w:rPr>
        <w:t xml:space="preserve"> </w:t>
      </w:r>
      <w:r w:rsidR="00A12BC8">
        <w:rPr>
          <w:rFonts w:ascii="Times New Roman" w:hAnsi="Times New Roman" w:cs="Times New Roman"/>
          <w:sz w:val="24"/>
          <w:szCs w:val="24"/>
        </w:rPr>
        <w:t>По рекомендации организации</w:t>
      </w:r>
      <w:r w:rsidR="00746D5D">
        <w:rPr>
          <w:rFonts w:ascii="Times New Roman" w:hAnsi="Times New Roman" w:cs="Times New Roman"/>
          <w:sz w:val="24"/>
          <w:szCs w:val="24"/>
        </w:rPr>
        <w:t>,</w:t>
      </w:r>
      <w:r w:rsidR="00A12BC8">
        <w:rPr>
          <w:rFonts w:ascii="Times New Roman" w:hAnsi="Times New Roman" w:cs="Times New Roman"/>
          <w:sz w:val="24"/>
          <w:szCs w:val="24"/>
        </w:rPr>
        <w:t xml:space="preserve"> </w:t>
      </w:r>
      <w:r w:rsidR="00C1259B">
        <w:rPr>
          <w:rFonts w:ascii="Times New Roman" w:hAnsi="Times New Roman" w:cs="Times New Roman"/>
          <w:sz w:val="24"/>
          <w:szCs w:val="24"/>
        </w:rPr>
        <w:t xml:space="preserve">ООО «Эксперт Сервис» </w:t>
      </w:r>
      <w:r w:rsidR="00A12BC8">
        <w:rPr>
          <w:rFonts w:ascii="Times New Roman" w:hAnsi="Times New Roman" w:cs="Times New Roman"/>
          <w:sz w:val="24"/>
          <w:szCs w:val="24"/>
        </w:rPr>
        <w:t>проводившей обследование технического состояния здания Литейного цеха  (корпус №3</w:t>
      </w:r>
      <w:r w:rsidR="00D740CE" w:rsidRPr="006F5300">
        <w:rPr>
          <w:rFonts w:ascii="Times New Roman" w:hAnsi="Times New Roman" w:cs="Times New Roman"/>
          <w:sz w:val="24"/>
          <w:szCs w:val="24"/>
        </w:rPr>
        <w:t>), филиала П</w:t>
      </w:r>
      <w:r w:rsidR="00ED0552">
        <w:rPr>
          <w:rFonts w:ascii="Times New Roman" w:hAnsi="Times New Roman" w:cs="Times New Roman"/>
          <w:sz w:val="24"/>
          <w:szCs w:val="24"/>
        </w:rPr>
        <w:t>АО НПО «Наука»</w:t>
      </w:r>
      <w:r w:rsidR="00D740CE">
        <w:rPr>
          <w:rFonts w:ascii="Times New Roman" w:hAnsi="Times New Roman" w:cs="Times New Roman"/>
          <w:sz w:val="24"/>
          <w:szCs w:val="24"/>
        </w:rPr>
        <w:t>.</w:t>
      </w:r>
      <w:r w:rsidR="00C83ACD">
        <w:rPr>
          <w:rFonts w:ascii="Times New Roman" w:hAnsi="Times New Roman" w:cs="Times New Roman"/>
          <w:sz w:val="24"/>
          <w:szCs w:val="24"/>
        </w:rPr>
        <w:t xml:space="preserve"> Устранение выявленных дефектов.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682" w:rsidRPr="00A30145" w:rsidRDefault="005C39DF" w:rsidP="0086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682"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866682">
        <w:rPr>
          <w:rFonts w:ascii="Times New Roman" w:hAnsi="Times New Roman" w:cs="Times New Roman"/>
          <w:b/>
          <w:bCs/>
          <w:sz w:val="24"/>
          <w:szCs w:val="24"/>
        </w:rPr>
        <w:t>расположения объекта.</w:t>
      </w:r>
    </w:p>
    <w:p w:rsidR="00866682" w:rsidRPr="00A30145" w:rsidRDefault="00866682" w:rsidP="0086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014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45">
        <w:rPr>
          <w:rFonts w:ascii="Times New Roman" w:hAnsi="Times New Roman" w:cs="Times New Roman"/>
          <w:sz w:val="24"/>
          <w:szCs w:val="24"/>
        </w:rPr>
        <w:t xml:space="preserve">РФ, Владимирская обл., </w:t>
      </w:r>
      <w:proofErr w:type="spellStart"/>
      <w:r w:rsidRPr="00A30145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A30145">
        <w:rPr>
          <w:rFonts w:ascii="Times New Roman" w:hAnsi="Times New Roman" w:cs="Times New Roman"/>
          <w:sz w:val="24"/>
          <w:szCs w:val="24"/>
        </w:rPr>
        <w:t xml:space="preserve"> район,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145">
        <w:rPr>
          <w:rFonts w:ascii="Times New Roman" w:hAnsi="Times New Roman" w:cs="Times New Roman"/>
          <w:sz w:val="24"/>
          <w:szCs w:val="24"/>
        </w:rPr>
        <w:t xml:space="preserve"> Першино</w:t>
      </w:r>
      <w:r>
        <w:rPr>
          <w:rFonts w:ascii="Times New Roman" w:hAnsi="Times New Roman" w:cs="Times New Roman"/>
          <w:sz w:val="24"/>
          <w:szCs w:val="24"/>
        </w:rPr>
        <w:t>, улица Школьная дом 7 а.</w:t>
      </w:r>
      <w:r w:rsidRPr="007953CB">
        <w:rPr>
          <w:rFonts w:ascii="Times New Roman" w:hAnsi="Times New Roman" w:cs="Times New Roman"/>
          <w:sz w:val="24"/>
          <w:szCs w:val="24"/>
        </w:rPr>
        <w:t xml:space="preserve"> </w:t>
      </w:r>
      <w:r w:rsidR="00C12247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2247">
        <w:rPr>
          <w:rFonts w:ascii="Times New Roman" w:hAnsi="Times New Roman" w:cs="Times New Roman"/>
          <w:sz w:val="24"/>
          <w:szCs w:val="24"/>
        </w:rPr>
        <w:t xml:space="preserve"> </w:t>
      </w:r>
      <w:r w:rsidR="00B56657">
        <w:rPr>
          <w:rFonts w:ascii="Times New Roman" w:hAnsi="Times New Roman" w:cs="Times New Roman"/>
          <w:sz w:val="24"/>
          <w:szCs w:val="24"/>
        </w:rPr>
        <w:t>Литейного цеха  (корпус №3).</w:t>
      </w:r>
    </w:p>
    <w:p w:rsidR="005C1925" w:rsidRDefault="005C1925" w:rsidP="000B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F49" w:rsidRPr="00737219" w:rsidRDefault="005C39D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513F49" w:rsidRPr="00737219">
        <w:rPr>
          <w:rFonts w:ascii="Times New Roman" w:hAnsi="Times New Roman" w:cs="Times New Roman"/>
          <w:b/>
          <w:bCs/>
          <w:sz w:val="24"/>
          <w:szCs w:val="24"/>
        </w:rPr>
        <w:t>Состав сметной документации:</w:t>
      </w:r>
    </w:p>
    <w:p w:rsidR="00513F49" w:rsidRPr="00737219" w:rsidRDefault="00513F49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 xml:space="preserve">4.1.  Сметная документация должна включать в себя все затраты подрядчика на демонтажные, общестроительные, ремонтные работы, вывоз и утилизацию мусора, приобретение,  доставку и монтаж материалов и оборудования.  </w:t>
      </w:r>
    </w:p>
    <w:p w:rsidR="00513F49" w:rsidRPr="00737219" w:rsidRDefault="0013583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4</w:t>
      </w:r>
      <w:r w:rsidR="00513F49" w:rsidRPr="00737219">
        <w:rPr>
          <w:rFonts w:ascii="Times New Roman" w:hAnsi="Times New Roman" w:cs="Times New Roman"/>
          <w:sz w:val="24"/>
          <w:szCs w:val="24"/>
        </w:rPr>
        <w:t>.2.  При определении сметной стоимости применять действующую единую сметно-нормативную базу ТЕР Владимирской области.</w:t>
      </w:r>
    </w:p>
    <w:p w:rsidR="00513F49" w:rsidRPr="00737219" w:rsidRDefault="0013583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4</w:t>
      </w:r>
      <w:r w:rsidR="00513F49" w:rsidRPr="00737219">
        <w:rPr>
          <w:rFonts w:ascii="Times New Roman" w:hAnsi="Times New Roman" w:cs="Times New Roman"/>
          <w:sz w:val="24"/>
          <w:szCs w:val="24"/>
        </w:rPr>
        <w:t xml:space="preserve">.3. Сметную документацию представить в формате MS </w:t>
      </w:r>
      <w:proofErr w:type="spellStart"/>
      <w:r w:rsidR="00513F49" w:rsidRPr="0073721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13F49" w:rsidRPr="00737219">
        <w:rPr>
          <w:rFonts w:ascii="Times New Roman" w:hAnsi="Times New Roman" w:cs="Times New Roman"/>
          <w:sz w:val="24"/>
          <w:szCs w:val="24"/>
        </w:rPr>
        <w:t xml:space="preserve"> в 1 экземпляре на бумажном носителе и в электронном виде. </w:t>
      </w:r>
    </w:p>
    <w:p w:rsidR="0039068E" w:rsidRPr="00737219" w:rsidRDefault="0039068E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16E" w:rsidRPr="00737219" w:rsidRDefault="005C39D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F1416E" w:rsidRPr="00737219">
        <w:rPr>
          <w:rFonts w:ascii="Times New Roman" w:hAnsi="Times New Roman" w:cs="Times New Roman"/>
          <w:b/>
          <w:bCs/>
          <w:sz w:val="24"/>
          <w:szCs w:val="24"/>
        </w:rPr>
        <w:t>Особые условия при выполнении работ.</w:t>
      </w:r>
    </w:p>
    <w:p w:rsidR="00F1416E" w:rsidRPr="00737219" w:rsidRDefault="00F1416E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 xml:space="preserve">5.1.  Сметная документация является собственностью </w:t>
      </w:r>
      <w:proofErr w:type="gramStart"/>
      <w:r w:rsidRPr="00737219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737219">
        <w:rPr>
          <w:rFonts w:ascii="Times New Roman" w:hAnsi="Times New Roman" w:cs="Times New Roman"/>
          <w:sz w:val="24"/>
          <w:szCs w:val="24"/>
        </w:rPr>
        <w:t xml:space="preserve"> и передача ее третьим лицам запрещается.</w:t>
      </w:r>
    </w:p>
    <w:p w:rsidR="00516AC4" w:rsidRPr="00737219" w:rsidRDefault="00516AC4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6E" w:rsidRPr="00737219" w:rsidRDefault="005C39D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F1416E" w:rsidRPr="00737219">
        <w:rPr>
          <w:rFonts w:ascii="Times New Roman" w:hAnsi="Times New Roman" w:cs="Times New Roman"/>
          <w:b/>
          <w:bCs/>
          <w:sz w:val="24"/>
          <w:szCs w:val="24"/>
        </w:rPr>
        <w:t>Сроки выполнения работ.</w:t>
      </w:r>
    </w:p>
    <w:p w:rsidR="00F1416E" w:rsidRPr="00737219" w:rsidRDefault="00F1416E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 xml:space="preserve">6.1.  Сроки выполнения работ: </w:t>
      </w:r>
      <w:r w:rsidR="000D4292" w:rsidRPr="00737219">
        <w:rPr>
          <w:rFonts w:ascii="Times New Roman" w:hAnsi="Times New Roman" w:cs="Times New Roman"/>
          <w:sz w:val="24"/>
          <w:szCs w:val="24"/>
        </w:rPr>
        <w:t>июль - август</w:t>
      </w:r>
      <w:r w:rsidRPr="00737219">
        <w:rPr>
          <w:rFonts w:ascii="Times New Roman" w:hAnsi="Times New Roman" w:cs="Times New Roman"/>
          <w:sz w:val="24"/>
          <w:szCs w:val="24"/>
        </w:rPr>
        <w:t xml:space="preserve"> 2022</w:t>
      </w:r>
      <w:r w:rsidR="00C412A0" w:rsidRPr="00737219">
        <w:rPr>
          <w:rFonts w:ascii="Times New Roman" w:hAnsi="Times New Roman" w:cs="Times New Roman"/>
          <w:sz w:val="24"/>
          <w:szCs w:val="24"/>
        </w:rPr>
        <w:t xml:space="preserve"> </w:t>
      </w:r>
      <w:r w:rsidRPr="007372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E6574" w:rsidRPr="00737219" w:rsidRDefault="004E6574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1B" w:rsidRPr="00737219" w:rsidRDefault="005C39D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41451B" w:rsidRPr="00737219">
        <w:rPr>
          <w:rFonts w:ascii="Times New Roman" w:hAnsi="Times New Roman" w:cs="Times New Roman"/>
          <w:b/>
          <w:bCs/>
          <w:sz w:val="24"/>
          <w:szCs w:val="24"/>
        </w:rPr>
        <w:t>Подрядная организация.</w:t>
      </w:r>
    </w:p>
    <w:p w:rsidR="0041451B" w:rsidRPr="00737219" w:rsidRDefault="000B6E32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7</w:t>
      </w:r>
      <w:r w:rsidR="0041451B" w:rsidRPr="00737219">
        <w:rPr>
          <w:rFonts w:ascii="Times New Roman" w:hAnsi="Times New Roman" w:cs="Times New Roman"/>
          <w:sz w:val="24"/>
          <w:szCs w:val="24"/>
        </w:rPr>
        <w:t>.1. Выбирается на конкурентной основе.</w:t>
      </w:r>
    </w:p>
    <w:p w:rsidR="00516AC4" w:rsidRPr="00737219" w:rsidRDefault="00516AC4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48" w:rsidRPr="00737219" w:rsidRDefault="005C39DF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11048" w:rsidRPr="00737219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выполнению</w:t>
      </w:r>
      <w:r w:rsidR="00811048" w:rsidRPr="00737219">
        <w:rPr>
          <w:rFonts w:ascii="Times New Roman" w:hAnsi="Times New Roman" w:cs="Times New Roman"/>
          <w:sz w:val="24"/>
          <w:szCs w:val="24"/>
        </w:rPr>
        <w:t xml:space="preserve"> </w:t>
      </w:r>
      <w:r w:rsidR="00811048" w:rsidRPr="00737219">
        <w:rPr>
          <w:rFonts w:ascii="Times New Roman" w:hAnsi="Times New Roman" w:cs="Times New Roman"/>
          <w:b/>
          <w:sz w:val="24"/>
          <w:szCs w:val="24"/>
        </w:rPr>
        <w:t>ремонтно-строительных</w:t>
      </w:r>
      <w:r w:rsidR="00811048" w:rsidRPr="00737219">
        <w:rPr>
          <w:rFonts w:ascii="Times New Roman" w:hAnsi="Times New Roman" w:cs="Times New Roman"/>
          <w:sz w:val="24"/>
          <w:szCs w:val="24"/>
        </w:rPr>
        <w:t xml:space="preserve"> </w:t>
      </w:r>
      <w:r w:rsidR="00811048" w:rsidRPr="00737219">
        <w:rPr>
          <w:rFonts w:ascii="Times New Roman" w:hAnsi="Times New Roman" w:cs="Times New Roman"/>
          <w:b/>
          <w:bCs/>
          <w:sz w:val="24"/>
          <w:szCs w:val="24"/>
        </w:rPr>
        <w:t>работ.</w:t>
      </w:r>
    </w:p>
    <w:p w:rsidR="00811048" w:rsidRPr="00737219" w:rsidRDefault="00811048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8.1. Ремонтно-строительные работы должны быть выполнены в соответствии с действующими правилами по охране труда, СП, Правилами пожарной безопасности в РФ (ППБ-01-03).</w:t>
      </w:r>
    </w:p>
    <w:p w:rsidR="0039068E" w:rsidRPr="00737219" w:rsidRDefault="0039068E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1C" w:rsidRPr="00737219" w:rsidRDefault="005C39DF" w:rsidP="00E6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="0040401C" w:rsidRPr="00737219">
        <w:rPr>
          <w:rFonts w:ascii="Times New Roman" w:hAnsi="Times New Roman" w:cs="Times New Roman"/>
          <w:b/>
          <w:bCs/>
          <w:sz w:val="24"/>
          <w:szCs w:val="24"/>
        </w:rPr>
        <w:t>Состав работ.</w:t>
      </w:r>
    </w:p>
    <w:p w:rsidR="001169CC" w:rsidRDefault="0040401C" w:rsidP="00E66754">
      <w:pPr>
        <w:spacing w:line="240" w:lineRule="auto"/>
        <w:ind w:left="-1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219">
        <w:rPr>
          <w:rFonts w:ascii="Times New Roman" w:hAnsi="Times New Roman" w:cs="Times New Roman"/>
          <w:bCs/>
          <w:sz w:val="24"/>
          <w:szCs w:val="24"/>
        </w:rPr>
        <w:t xml:space="preserve"> 9.1.</w:t>
      </w: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37219">
        <w:rPr>
          <w:rFonts w:ascii="Times New Roman" w:hAnsi="Times New Roman" w:cs="Times New Roman"/>
          <w:bCs/>
          <w:sz w:val="24"/>
          <w:szCs w:val="24"/>
        </w:rPr>
        <w:t>Демонтажные работы:</w:t>
      </w:r>
      <w:r w:rsidRPr="00737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2143" w:rsidRPr="00C52143" w:rsidRDefault="00C52143" w:rsidP="00E66754">
      <w:pPr>
        <w:snapToGrid w:val="0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43">
        <w:rPr>
          <w:rFonts w:ascii="Times New Roman" w:eastAsia="Times New Roman" w:hAnsi="Times New Roman" w:cs="Times New Roman"/>
          <w:sz w:val="24"/>
          <w:szCs w:val="24"/>
        </w:rPr>
        <w:t>-Демонтаж кровельного покрытия из оцинкованного   профильного листа.</w:t>
      </w:r>
    </w:p>
    <w:p w:rsidR="00C52143" w:rsidRPr="00C52143" w:rsidRDefault="00C52143" w:rsidP="00E66754">
      <w:pPr>
        <w:snapToGrid w:val="0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43">
        <w:rPr>
          <w:rFonts w:ascii="Times New Roman" w:eastAsia="Times New Roman" w:hAnsi="Times New Roman" w:cs="Times New Roman"/>
          <w:sz w:val="24"/>
          <w:szCs w:val="24"/>
        </w:rPr>
        <w:t>- Деревянной обрешетки и прогонов.</w:t>
      </w:r>
    </w:p>
    <w:p w:rsidR="00C52143" w:rsidRPr="00C52143" w:rsidRDefault="00C52143" w:rsidP="00E66754">
      <w:pPr>
        <w:snapToGrid w:val="0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43">
        <w:rPr>
          <w:rFonts w:ascii="Times New Roman" w:eastAsia="Times New Roman" w:hAnsi="Times New Roman" w:cs="Times New Roman"/>
          <w:sz w:val="24"/>
          <w:szCs w:val="24"/>
        </w:rPr>
        <w:t>- Ковра мягкой кровли.</w:t>
      </w:r>
    </w:p>
    <w:p w:rsidR="00C52143" w:rsidRPr="00C52143" w:rsidRDefault="00C52143" w:rsidP="00E66754">
      <w:pPr>
        <w:snapToGrid w:val="0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43">
        <w:rPr>
          <w:rFonts w:ascii="Times New Roman" w:eastAsia="Times New Roman" w:hAnsi="Times New Roman" w:cs="Times New Roman"/>
          <w:sz w:val="24"/>
          <w:szCs w:val="24"/>
        </w:rPr>
        <w:t>- Цементной стяжки.</w:t>
      </w:r>
    </w:p>
    <w:p w:rsidR="00C52143" w:rsidRPr="00C52143" w:rsidRDefault="00C52143" w:rsidP="00E66754">
      <w:pPr>
        <w:snapToGrid w:val="0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43">
        <w:rPr>
          <w:rFonts w:ascii="Times New Roman" w:eastAsia="Times New Roman" w:hAnsi="Times New Roman" w:cs="Times New Roman"/>
          <w:sz w:val="24"/>
          <w:szCs w:val="24"/>
        </w:rPr>
        <w:t>- Утеплителя из керамзита.</w:t>
      </w:r>
    </w:p>
    <w:p w:rsidR="008B4EE0" w:rsidRDefault="00C52143" w:rsidP="00E6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43">
        <w:rPr>
          <w:rFonts w:ascii="Times New Roman" w:eastAsia="Times New Roman" w:hAnsi="Times New Roman" w:cs="Times New Roman"/>
          <w:sz w:val="24"/>
          <w:szCs w:val="24"/>
        </w:rPr>
        <w:t>- Несущих волнистых асбестовых  листов.</w:t>
      </w:r>
    </w:p>
    <w:p w:rsidR="00256183" w:rsidRPr="00737219" w:rsidRDefault="00256183" w:rsidP="00E6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5C" w:rsidRDefault="0040401C" w:rsidP="00E66754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219">
        <w:rPr>
          <w:rFonts w:ascii="Times New Roman" w:hAnsi="Times New Roman" w:cs="Times New Roman"/>
          <w:sz w:val="24"/>
          <w:szCs w:val="24"/>
        </w:rPr>
        <w:t>9.2.</w:t>
      </w:r>
      <w:r w:rsidR="000A377A" w:rsidRPr="00737219">
        <w:rPr>
          <w:rFonts w:ascii="Times New Roman" w:hAnsi="Times New Roman" w:cs="Times New Roman"/>
          <w:sz w:val="24"/>
          <w:szCs w:val="24"/>
        </w:rPr>
        <w:t xml:space="preserve"> Ремонтно-строительные</w:t>
      </w:r>
      <w:r w:rsidRPr="00737219">
        <w:rPr>
          <w:rFonts w:ascii="Times New Roman" w:hAnsi="Times New Roman" w:cs="Times New Roman"/>
          <w:sz w:val="24"/>
          <w:szCs w:val="24"/>
        </w:rPr>
        <w:t xml:space="preserve"> </w:t>
      </w:r>
      <w:r w:rsidRPr="0073721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работы:</w:t>
      </w:r>
    </w:p>
    <w:p w:rsidR="00E37BDA" w:rsidRPr="00E37BDA" w:rsidRDefault="00E37BDA" w:rsidP="00E667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Устройство </w:t>
      </w: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перекрытия из крупно волнистых оцинкованных   листов. </w:t>
      </w:r>
    </w:p>
    <w:p w:rsidR="00E37BDA" w:rsidRPr="00E37BDA" w:rsidRDefault="00E37BDA" w:rsidP="00E667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DA">
        <w:rPr>
          <w:rFonts w:ascii="Times New Roman" w:eastAsia="Times New Roman" w:hAnsi="Times New Roman" w:cs="Times New Roman"/>
          <w:sz w:val="24"/>
          <w:szCs w:val="24"/>
        </w:rPr>
        <w:t>- Укладка слоя утеплителя из керамзита.</w:t>
      </w:r>
    </w:p>
    <w:p w:rsidR="00E37BDA" w:rsidRPr="00E37BDA" w:rsidRDefault="00E37BDA" w:rsidP="00E667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7BDA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</w:t>
      </w: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 цементной стяжки.</w:t>
      </w:r>
    </w:p>
    <w:p w:rsidR="00E37BDA" w:rsidRPr="00E37BDA" w:rsidRDefault="00E37BDA" w:rsidP="00E667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7BDA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</w:t>
      </w: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 одного слоя «ковра» мягкой кровли.</w:t>
      </w:r>
    </w:p>
    <w:p w:rsidR="00E37BDA" w:rsidRPr="00E37BDA" w:rsidRDefault="00E37BDA" w:rsidP="00E667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7BDA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</w:t>
      </w: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 деревянной обрешетки и прогонов.</w:t>
      </w:r>
    </w:p>
    <w:p w:rsidR="008B4EE0" w:rsidRPr="00737219" w:rsidRDefault="00E37BDA" w:rsidP="00E66754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B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B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Устройство</w:t>
      </w:r>
      <w:r w:rsidRPr="00E37BDA">
        <w:rPr>
          <w:rFonts w:ascii="Times New Roman" w:eastAsia="Times New Roman" w:hAnsi="Times New Roman" w:cs="Times New Roman"/>
          <w:sz w:val="24"/>
          <w:szCs w:val="24"/>
        </w:rPr>
        <w:t xml:space="preserve"> кровельного покрытия из оцинкованного   профильного листа.</w:t>
      </w:r>
    </w:p>
    <w:p w:rsidR="000D0797" w:rsidRDefault="00653832" w:rsidP="00E6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219">
        <w:rPr>
          <w:rFonts w:ascii="Times New Roman" w:eastAsiaTheme="minorHAnsi" w:hAnsi="Times New Roman" w:cs="Times New Roman"/>
          <w:sz w:val="24"/>
          <w:szCs w:val="24"/>
          <w:lang w:eastAsia="en-US"/>
        </w:rPr>
        <w:t>9.3</w:t>
      </w:r>
      <w:r w:rsidR="000D0797" w:rsidRPr="00737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25D47" w:rsidRPr="0073721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Восстановление антикоррозионного покрытия ферм и балок перекрытия.</w:t>
      </w:r>
    </w:p>
    <w:p w:rsidR="002D4FEE" w:rsidRPr="00737219" w:rsidRDefault="002D4FEE" w:rsidP="00E6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0A88" w:rsidRPr="00737219" w:rsidRDefault="0040401C" w:rsidP="00E6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2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53832" w:rsidRPr="00737219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7372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01E0B" w:rsidRPr="00737219">
        <w:rPr>
          <w:rFonts w:ascii="Times New Roman" w:hAnsi="Times New Roman" w:cs="Times New Roman"/>
          <w:sz w:val="24"/>
          <w:szCs w:val="24"/>
        </w:rPr>
        <w:t xml:space="preserve">Уборка мусора. </w:t>
      </w:r>
      <w:r w:rsidR="00101E0B" w:rsidRPr="0073721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Вывоз за территорию предприятия отходов с последующей утилизацией их.  Металлолом складировать в указанном Заказчиком месте на территории предприятия.</w:t>
      </w:r>
    </w:p>
    <w:p w:rsidR="00194A31" w:rsidRPr="00737219" w:rsidRDefault="00194A31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7D" w:rsidRPr="00737219" w:rsidRDefault="00FA2C7D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B6" w:rsidRPr="00737219" w:rsidRDefault="0042654C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E67B6" w:rsidRPr="00737219">
        <w:rPr>
          <w:rFonts w:ascii="Times New Roman" w:hAnsi="Times New Roman" w:cs="Times New Roman"/>
          <w:b/>
          <w:bCs/>
          <w:sz w:val="24"/>
          <w:szCs w:val="24"/>
        </w:rPr>
        <w:t>.  Потребность и качество поставляемых материально-технических ресурсов.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</w:t>
      </w:r>
      <w:r w:rsidR="0042654C" w:rsidRPr="00737219">
        <w:rPr>
          <w:rFonts w:ascii="Times New Roman" w:hAnsi="Times New Roman" w:cs="Times New Roman"/>
          <w:sz w:val="24"/>
          <w:szCs w:val="24"/>
        </w:rPr>
        <w:t>0</w:t>
      </w:r>
      <w:r w:rsidRPr="00737219">
        <w:rPr>
          <w:rFonts w:ascii="Times New Roman" w:hAnsi="Times New Roman" w:cs="Times New Roman"/>
          <w:sz w:val="24"/>
          <w:szCs w:val="24"/>
        </w:rPr>
        <w:t>.1 Поставка материалов, изделий и оборудования на объект осуществляется Подрядчиком.</w:t>
      </w:r>
    </w:p>
    <w:p w:rsidR="009E67B6" w:rsidRPr="00737219" w:rsidRDefault="0042654C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10</w:t>
      </w:r>
      <w:r w:rsidR="009E67B6" w:rsidRPr="00737219">
        <w:rPr>
          <w:rFonts w:ascii="Times New Roman" w:hAnsi="Times New Roman" w:cs="Times New Roman"/>
          <w:sz w:val="24"/>
          <w:szCs w:val="24"/>
        </w:rPr>
        <w:t>.2. Поставляемые материалы и оборудование должны иметь сертификаты и другую документацию, подтверждающую их качество, на оборудование – паспорта и эксплуатационную документацию.</w:t>
      </w:r>
    </w:p>
    <w:p w:rsidR="009E67B6" w:rsidRPr="00737219" w:rsidRDefault="009E67B6" w:rsidP="0073721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3BEB" w:rsidRPr="0073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7219">
        <w:rPr>
          <w:rFonts w:ascii="Times New Roman" w:hAnsi="Times New Roman" w:cs="Times New Roman"/>
          <w:b/>
          <w:bCs/>
          <w:sz w:val="24"/>
          <w:szCs w:val="24"/>
        </w:rPr>
        <w:t>.  Контроль качества и приёмка выполненных работ.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219">
        <w:rPr>
          <w:rFonts w:ascii="Times New Roman" w:hAnsi="Times New Roman" w:cs="Times New Roman"/>
          <w:bCs/>
          <w:sz w:val="24"/>
          <w:szCs w:val="24"/>
        </w:rPr>
        <w:t xml:space="preserve">               Ответственный представитель подрядной организации обязан, а ответственный представитель Заказчика имеет право:</w:t>
      </w:r>
    </w:p>
    <w:p w:rsidR="009E67B6" w:rsidRPr="00737219" w:rsidRDefault="00FF2429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11</w:t>
      </w:r>
      <w:r w:rsidR="009E67B6" w:rsidRPr="00737219">
        <w:rPr>
          <w:rFonts w:ascii="Times New Roman" w:hAnsi="Times New Roman" w:cs="Times New Roman"/>
          <w:sz w:val="24"/>
          <w:szCs w:val="24"/>
        </w:rPr>
        <w:t>.1. Осуществлять входной контроль качества применяемых материалов, изделий, оборудования и наличия необходимых документов.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</w:t>
      </w:r>
      <w:r w:rsidR="00FF2429" w:rsidRPr="00737219">
        <w:rPr>
          <w:rFonts w:ascii="Times New Roman" w:hAnsi="Times New Roman" w:cs="Times New Roman"/>
          <w:sz w:val="24"/>
          <w:szCs w:val="24"/>
        </w:rPr>
        <w:t>1</w:t>
      </w:r>
      <w:r w:rsidRPr="00737219">
        <w:rPr>
          <w:rFonts w:ascii="Times New Roman" w:hAnsi="Times New Roman" w:cs="Times New Roman"/>
          <w:sz w:val="24"/>
          <w:szCs w:val="24"/>
        </w:rPr>
        <w:t>.2.  Осуществлять контроль состава и объёмов выполняемых работ.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</w:t>
      </w:r>
      <w:r w:rsidR="00FF2429" w:rsidRPr="00737219">
        <w:rPr>
          <w:rFonts w:ascii="Times New Roman" w:hAnsi="Times New Roman" w:cs="Times New Roman"/>
          <w:sz w:val="24"/>
          <w:szCs w:val="24"/>
        </w:rPr>
        <w:t>1</w:t>
      </w:r>
      <w:r w:rsidRPr="00737219">
        <w:rPr>
          <w:rFonts w:ascii="Times New Roman" w:hAnsi="Times New Roman" w:cs="Times New Roman"/>
          <w:sz w:val="24"/>
          <w:szCs w:val="24"/>
        </w:rPr>
        <w:t>.3.  Проводить оперативный контроль качества по видам выполняемых работ, а также их соответствия требованиям нормативно-технических документов.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219">
        <w:rPr>
          <w:rFonts w:ascii="Times New Roman" w:hAnsi="Times New Roman" w:cs="Times New Roman"/>
          <w:bCs/>
          <w:sz w:val="24"/>
          <w:szCs w:val="24"/>
        </w:rPr>
        <w:t xml:space="preserve">               Ответственный представитель Заказчика имеет право: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</w:t>
      </w:r>
      <w:r w:rsidR="00FF2429" w:rsidRPr="00737219">
        <w:rPr>
          <w:rFonts w:ascii="Times New Roman" w:hAnsi="Times New Roman" w:cs="Times New Roman"/>
          <w:sz w:val="24"/>
          <w:szCs w:val="24"/>
        </w:rPr>
        <w:t>1</w:t>
      </w:r>
      <w:r w:rsidRPr="00737219">
        <w:rPr>
          <w:rFonts w:ascii="Times New Roman" w:hAnsi="Times New Roman" w:cs="Times New Roman"/>
          <w:sz w:val="24"/>
          <w:szCs w:val="24"/>
        </w:rPr>
        <w:t>.4. Определять объёмы работ и сроки выполнения работ по устранению выявленных недостатков, с оформлением двусторонних актов и инициировать процесс внесения изменений в договор на выполнение работ.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</w:t>
      </w:r>
      <w:r w:rsidR="00FF2429" w:rsidRPr="00737219">
        <w:rPr>
          <w:rFonts w:ascii="Times New Roman" w:hAnsi="Times New Roman" w:cs="Times New Roman"/>
          <w:sz w:val="24"/>
          <w:szCs w:val="24"/>
        </w:rPr>
        <w:t>1</w:t>
      </w:r>
      <w:r w:rsidRPr="00737219">
        <w:rPr>
          <w:rFonts w:ascii="Times New Roman" w:hAnsi="Times New Roman" w:cs="Times New Roman"/>
          <w:sz w:val="24"/>
          <w:szCs w:val="24"/>
        </w:rPr>
        <w:t>.5. Определять объёмы дополнительных работ, выявленные в процессе производства работ, с оформлением двусторонних актов.</w:t>
      </w:r>
    </w:p>
    <w:p w:rsidR="009E67B6" w:rsidRPr="00737219" w:rsidRDefault="009E67B6" w:rsidP="0073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1</w:t>
      </w:r>
      <w:r w:rsidR="00FF2429" w:rsidRPr="00737219">
        <w:rPr>
          <w:rFonts w:ascii="Times New Roman" w:hAnsi="Times New Roman" w:cs="Times New Roman"/>
          <w:sz w:val="24"/>
          <w:szCs w:val="24"/>
        </w:rPr>
        <w:t>1</w:t>
      </w:r>
      <w:r w:rsidRPr="00737219">
        <w:rPr>
          <w:rFonts w:ascii="Times New Roman" w:hAnsi="Times New Roman" w:cs="Times New Roman"/>
          <w:sz w:val="24"/>
          <w:szCs w:val="24"/>
        </w:rPr>
        <w:t>.6.  Осуществлять контроль соблюдения качества и сроков выполнения работ.</w:t>
      </w:r>
    </w:p>
    <w:p w:rsidR="009E67B6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B6" w:rsidRPr="00A30145" w:rsidRDefault="00FF2429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E67B6"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Подрядчик после окончания </w:t>
      </w:r>
      <w:r w:rsidR="009E67B6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9E67B6" w:rsidRPr="00D67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7B6">
        <w:rPr>
          <w:rFonts w:ascii="Times New Roman" w:hAnsi="Times New Roman" w:cs="Times New Roman"/>
          <w:b/>
          <w:bCs/>
          <w:sz w:val="24"/>
          <w:szCs w:val="24"/>
        </w:rPr>
        <w:t xml:space="preserve">и до подписания Актов о приемке работ передает Заказчику </w:t>
      </w:r>
      <w:r w:rsidR="009E67B6" w:rsidRPr="00A30145">
        <w:rPr>
          <w:rFonts w:ascii="Times New Roman" w:hAnsi="Times New Roman" w:cs="Times New Roman"/>
          <w:b/>
          <w:bCs/>
          <w:sz w:val="24"/>
          <w:szCs w:val="24"/>
        </w:rPr>
        <w:t>следующую документацию:</w:t>
      </w:r>
    </w:p>
    <w:p w:rsidR="009E67B6" w:rsidRPr="00A30145" w:rsidRDefault="006319FF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67B6" w:rsidRPr="00CE2E8F">
        <w:rPr>
          <w:rFonts w:ascii="Times New Roman" w:hAnsi="Times New Roman" w:cs="Times New Roman"/>
          <w:sz w:val="24"/>
          <w:szCs w:val="24"/>
        </w:rPr>
        <w:t>.1. Сертификаты и технические паспорта, удостоверяющие качество</w:t>
      </w:r>
      <w:r w:rsidR="009E67B6" w:rsidRPr="00A30145">
        <w:rPr>
          <w:rFonts w:ascii="Times New Roman" w:hAnsi="Times New Roman" w:cs="Times New Roman"/>
          <w:sz w:val="24"/>
          <w:szCs w:val="24"/>
        </w:rPr>
        <w:t xml:space="preserve"> материалов, изделий,</w:t>
      </w:r>
      <w:r w:rsidR="009E67B6" w:rsidRPr="00CE2E8F">
        <w:rPr>
          <w:rFonts w:ascii="Times New Roman" w:hAnsi="Times New Roman" w:cs="Times New Roman"/>
          <w:sz w:val="24"/>
          <w:szCs w:val="24"/>
        </w:rPr>
        <w:t xml:space="preserve"> </w:t>
      </w:r>
      <w:r w:rsidR="009E67B6" w:rsidRPr="00A30145">
        <w:rPr>
          <w:rFonts w:ascii="Times New Roman" w:hAnsi="Times New Roman" w:cs="Times New Roman"/>
          <w:sz w:val="24"/>
          <w:szCs w:val="24"/>
        </w:rPr>
        <w:t>оборудования, при производстве</w:t>
      </w:r>
      <w:r w:rsidR="009E67B6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9E67B6" w:rsidRDefault="006319FF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67B6">
        <w:rPr>
          <w:rFonts w:ascii="Times New Roman" w:hAnsi="Times New Roman" w:cs="Times New Roman"/>
          <w:sz w:val="24"/>
          <w:szCs w:val="24"/>
        </w:rPr>
        <w:t>.2.  Подписанные Заказчиком А</w:t>
      </w:r>
      <w:r w:rsidR="009E67B6" w:rsidRPr="00A30145">
        <w:rPr>
          <w:rFonts w:ascii="Times New Roman" w:hAnsi="Times New Roman" w:cs="Times New Roman"/>
          <w:sz w:val="24"/>
          <w:szCs w:val="24"/>
        </w:rPr>
        <w:t>кты ос</w:t>
      </w:r>
      <w:r w:rsidR="009E67B6">
        <w:rPr>
          <w:rFonts w:ascii="Times New Roman" w:hAnsi="Times New Roman" w:cs="Times New Roman"/>
          <w:sz w:val="24"/>
          <w:szCs w:val="24"/>
        </w:rPr>
        <w:t>видетельствования скрытых работ.</w:t>
      </w:r>
    </w:p>
    <w:p w:rsidR="00FA2C7D" w:rsidRDefault="00FA2C7D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B6" w:rsidRPr="00A30145" w:rsidRDefault="00EB181F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E67B6">
        <w:rPr>
          <w:rFonts w:ascii="Times New Roman" w:hAnsi="Times New Roman" w:cs="Times New Roman"/>
          <w:b/>
          <w:bCs/>
          <w:sz w:val="24"/>
          <w:szCs w:val="24"/>
        </w:rPr>
        <w:t>.  Гарантии исполнителя работ.</w:t>
      </w:r>
    </w:p>
    <w:p w:rsidR="009E67B6" w:rsidRPr="00A30145" w:rsidRDefault="00EB181F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67B6" w:rsidRPr="00A30145">
        <w:rPr>
          <w:rFonts w:ascii="Times New Roman" w:hAnsi="Times New Roman" w:cs="Times New Roman"/>
          <w:sz w:val="24"/>
          <w:szCs w:val="24"/>
        </w:rPr>
        <w:t xml:space="preserve">.1. </w:t>
      </w:r>
      <w:r w:rsidR="009E67B6">
        <w:rPr>
          <w:rFonts w:ascii="Times New Roman" w:hAnsi="Times New Roman" w:cs="Times New Roman"/>
          <w:sz w:val="24"/>
          <w:szCs w:val="24"/>
        </w:rPr>
        <w:t xml:space="preserve"> Г</w:t>
      </w:r>
      <w:r w:rsidR="009E67B6" w:rsidRPr="00A30145">
        <w:rPr>
          <w:rFonts w:ascii="Times New Roman" w:hAnsi="Times New Roman" w:cs="Times New Roman"/>
          <w:sz w:val="24"/>
          <w:szCs w:val="24"/>
        </w:rPr>
        <w:t xml:space="preserve">арантийный срок на </w:t>
      </w:r>
      <w:r w:rsidR="009E67B6">
        <w:rPr>
          <w:rFonts w:ascii="Times New Roman" w:hAnsi="Times New Roman" w:cs="Times New Roman"/>
          <w:sz w:val="24"/>
          <w:szCs w:val="24"/>
        </w:rPr>
        <w:t>выполненные работы, применяемые материалы, изделия и оборудование  – не менее 12</w:t>
      </w:r>
      <w:r w:rsidR="009E67B6" w:rsidRPr="00A3014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E67B6">
        <w:rPr>
          <w:rFonts w:ascii="Times New Roman" w:hAnsi="Times New Roman" w:cs="Times New Roman"/>
          <w:sz w:val="24"/>
          <w:szCs w:val="24"/>
        </w:rPr>
        <w:t>, и не менее</w:t>
      </w:r>
      <w:r w:rsidR="006D48BB">
        <w:rPr>
          <w:rFonts w:ascii="Times New Roman" w:hAnsi="Times New Roman" w:cs="Times New Roman"/>
          <w:sz w:val="24"/>
          <w:szCs w:val="24"/>
        </w:rPr>
        <w:t>,</w:t>
      </w:r>
      <w:r w:rsidR="009E67B6">
        <w:rPr>
          <w:rFonts w:ascii="Times New Roman" w:hAnsi="Times New Roman" w:cs="Times New Roman"/>
          <w:sz w:val="24"/>
          <w:szCs w:val="24"/>
        </w:rPr>
        <w:t xml:space="preserve"> гарантийного срока производителей материалов, изделий и оборудования</w:t>
      </w:r>
      <w:r w:rsidR="009E67B6" w:rsidRPr="00A30145">
        <w:rPr>
          <w:rFonts w:ascii="Times New Roman" w:hAnsi="Times New Roman" w:cs="Times New Roman"/>
          <w:sz w:val="24"/>
          <w:szCs w:val="24"/>
        </w:rPr>
        <w:t>.</w:t>
      </w:r>
    </w:p>
    <w:p w:rsidR="009E67B6" w:rsidRPr="00A30145" w:rsidRDefault="00EB181F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67B6" w:rsidRPr="00A30145">
        <w:rPr>
          <w:rFonts w:ascii="Times New Roman" w:hAnsi="Times New Roman" w:cs="Times New Roman"/>
          <w:sz w:val="24"/>
          <w:szCs w:val="24"/>
        </w:rPr>
        <w:t>.2. Исполнитель должен обеспечить:</w:t>
      </w:r>
    </w:p>
    <w:p w:rsidR="009E67B6" w:rsidRPr="00A3014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lastRenderedPageBreak/>
        <w:t>- соответствие выполненных работ и конструктивных элементов,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нормативно-технической документации;</w:t>
      </w:r>
    </w:p>
    <w:p w:rsidR="009E67B6" w:rsidRPr="00A3014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Подрядчик обязан в течение гарантийного срока, по требованию Заказчика, за свой счет</w:t>
      </w:r>
    </w:p>
    <w:p w:rsidR="009E67B6" w:rsidRPr="00A3014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указанный Заказчиком срок </w:t>
      </w:r>
      <w:r w:rsidRPr="00A30145">
        <w:rPr>
          <w:rFonts w:ascii="Times New Roman" w:hAnsi="Times New Roman" w:cs="Times New Roman"/>
          <w:sz w:val="24"/>
          <w:szCs w:val="24"/>
        </w:rPr>
        <w:t xml:space="preserve">устранить </w:t>
      </w:r>
      <w:r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Pr="00A30145">
        <w:rPr>
          <w:rFonts w:ascii="Times New Roman" w:hAnsi="Times New Roman" w:cs="Times New Roman"/>
          <w:sz w:val="24"/>
          <w:szCs w:val="24"/>
        </w:rPr>
        <w:t>недостатки;</w:t>
      </w:r>
    </w:p>
    <w:p w:rsidR="009E67B6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- соблюдение ср</w:t>
      </w:r>
      <w:r>
        <w:rPr>
          <w:rFonts w:ascii="Times New Roman" w:hAnsi="Times New Roman" w:cs="Times New Roman"/>
          <w:sz w:val="24"/>
          <w:szCs w:val="24"/>
        </w:rPr>
        <w:t>оков сдачи Заказчику законченного ремонта;</w:t>
      </w:r>
    </w:p>
    <w:p w:rsidR="009E67B6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B6" w:rsidRPr="00A3014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7B6" w:rsidRDefault="00EB181F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E67B6"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67B6">
        <w:rPr>
          <w:rFonts w:ascii="Times New Roman" w:hAnsi="Times New Roman" w:cs="Times New Roman"/>
          <w:b/>
          <w:bCs/>
          <w:sz w:val="24"/>
          <w:szCs w:val="24"/>
        </w:rPr>
        <w:t>Особые требования к условиям договора.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  К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порядку расчетов по договор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02365">
        <w:rPr>
          <w:rFonts w:ascii="Times New Roman" w:hAnsi="Times New Roman" w:cs="Times New Roman"/>
          <w:bCs/>
          <w:sz w:val="24"/>
          <w:szCs w:val="24"/>
        </w:rPr>
        <w:t>: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15.1.1.  Размер  аванса по договору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, не может превышать </w:t>
      </w:r>
      <w:r w:rsidR="00FE74A3">
        <w:rPr>
          <w:rFonts w:ascii="Times New Roman" w:hAnsi="Times New Roman" w:cs="Times New Roman"/>
          <w:bCs/>
          <w:sz w:val="24"/>
          <w:szCs w:val="24"/>
        </w:rPr>
        <w:t>7</w:t>
      </w:r>
      <w:r w:rsidRPr="00202365">
        <w:rPr>
          <w:rFonts w:ascii="Times New Roman" w:hAnsi="Times New Roman" w:cs="Times New Roman"/>
          <w:bCs/>
          <w:sz w:val="24"/>
          <w:szCs w:val="24"/>
        </w:rPr>
        <w:t>0% цены договора.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15.1.2.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Заказчик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после выполнения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договору, и передачи Заказчику </w:t>
      </w:r>
      <w:r w:rsidR="00F94115">
        <w:rPr>
          <w:rFonts w:ascii="Times New Roman" w:hAnsi="Times New Roman" w:cs="Times New Roman"/>
          <w:bCs/>
          <w:sz w:val="24"/>
          <w:szCs w:val="24"/>
        </w:rPr>
        <w:t>полного комплекта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документации,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подписания заказчиком </w:t>
      </w:r>
      <w:r w:rsidR="00F94115">
        <w:rPr>
          <w:rFonts w:ascii="Times New Roman" w:hAnsi="Times New Roman" w:cs="Times New Roman"/>
          <w:bCs/>
          <w:sz w:val="24"/>
          <w:szCs w:val="24"/>
        </w:rPr>
        <w:t>акта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приемки выполненных работ по договору (в свободной форме)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15.1.3.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Заказчик осуществляет </w:t>
      </w:r>
      <w:r>
        <w:rPr>
          <w:rFonts w:ascii="Times New Roman" w:hAnsi="Times New Roman" w:cs="Times New Roman"/>
          <w:bCs/>
          <w:sz w:val="24"/>
          <w:szCs w:val="24"/>
        </w:rPr>
        <w:t>окончательный расчет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по договору платежными поручениями на основании подлинников счетов на оплату.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15.1.4.  </w:t>
      </w:r>
      <w:r w:rsidRPr="00202365">
        <w:rPr>
          <w:rFonts w:ascii="Times New Roman" w:hAnsi="Times New Roman" w:cs="Times New Roman"/>
          <w:bCs/>
          <w:sz w:val="24"/>
          <w:szCs w:val="24"/>
        </w:rPr>
        <w:t>Дата счетов на оплату не может быть ранее: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202365">
        <w:rPr>
          <w:rFonts w:ascii="Times New Roman" w:hAnsi="Times New Roman" w:cs="Times New Roman"/>
          <w:bCs/>
          <w:sz w:val="24"/>
          <w:szCs w:val="24"/>
        </w:rPr>
        <w:t>Для счетов на оплату аванса – не ранее даты подписания договора сторонами.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Для счетов на доплату – не ранее даты подписания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аказчиком акта о приемке выполненных работ.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15.1.5. </w:t>
      </w:r>
      <w:r w:rsidRPr="00202365">
        <w:rPr>
          <w:rFonts w:ascii="Times New Roman" w:hAnsi="Times New Roman" w:cs="Times New Roman"/>
          <w:bCs/>
          <w:sz w:val="24"/>
          <w:szCs w:val="24"/>
        </w:rPr>
        <w:t>Срок действия счета на оплату не может быть менее 30 ра</w:t>
      </w:r>
      <w:r>
        <w:rPr>
          <w:rFonts w:ascii="Times New Roman" w:hAnsi="Times New Roman" w:cs="Times New Roman"/>
          <w:bCs/>
          <w:sz w:val="24"/>
          <w:szCs w:val="24"/>
        </w:rPr>
        <w:t>бочих дней с даты, его доставки З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аказчику.  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15.1.6. </w:t>
      </w:r>
      <w:r w:rsidRPr="00202365">
        <w:rPr>
          <w:rFonts w:ascii="Times New Roman" w:hAnsi="Times New Roman" w:cs="Times New Roman"/>
          <w:bCs/>
          <w:sz w:val="24"/>
          <w:szCs w:val="24"/>
        </w:rPr>
        <w:t>Срок оплаты счетов не может быть менее 30 рабочих дней с даты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доставки счетов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аказчику.</w:t>
      </w:r>
    </w:p>
    <w:p w:rsidR="009E67B6" w:rsidRPr="00202365" w:rsidRDefault="009E67B6" w:rsidP="009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15.1.7. 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аказчика по оплате считается исполненным с даты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02365">
        <w:rPr>
          <w:rFonts w:ascii="Times New Roman" w:hAnsi="Times New Roman" w:cs="Times New Roman"/>
          <w:bCs/>
          <w:sz w:val="24"/>
          <w:szCs w:val="24"/>
        </w:rPr>
        <w:t xml:space="preserve"> списания денежных средств со счета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02365">
        <w:rPr>
          <w:rFonts w:ascii="Times New Roman" w:hAnsi="Times New Roman" w:cs="Times New Roman"/>
          <w:bCs/>
          <w:sz w:val="24"/>
          <w:szCs w:val="24"/>
        </w:rPr>
        <w:t>аказчика, указанной в платежном поручении.</w:t>
      </w:r>
    </w:p>
    <w:p w:rsidR="009E67B6" w:rsidRPr="00202365" w:rsidRDefault="009E67B6" w:rsidP="009E67B6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15</w:t>
      </w:r>
      <w:r w:rsidRPr="00D63B43">
        <w:rPr>
          <w:rFonts w:ascii="Times New Roman" w:eastAsia="Calibri" w:hAnsi="Times New Roman" w:cs="Times New Roman"/>
          <w:sz w:val="24"/>
          <w:lang w:eastAsia="en-US"/>
        </w:rPr>
        <w:t>.2</w:t>
      </w:r>
      <w:r>
        <w:rPr>
          <w:rFonts w:ascii="Times New Roman" w:eastAsia="Calibri" w:hAnsi="Times New Roman" w:cs="Times New Roman"/>
          <w:sz w:val="24"/>
          <w:lang w:eastAsia="en-US"/>
        </w:rPr>
        <w:t>. К</w:t>
      </w:r>
      <w:r w:rsidRPr="00A14B15">
        <w:rPr>
          <w:rFonts w:ascii="Times New Roman" w:eastAsia="Calibri" w:hAnsi="Times New Roman" w:cs="Times New Roman"/>
          <w:sz w:val="24"/>
          <w:lang w:eastAsia="en-US"/>
        </w:rPr>
        <w:t xml:space="preserve"> другим условиям договор</w:t>
      </w:r>
      <w:r>
        <w:rPr>
          <w:rFonts w:ascii="Times New Roman" w:eastAsia="Calibri" w:hAnsi="Times New Roman" w:cs="Times New Roman"/>
          <w:sz w:val="24"/>
          <w:lang w:eastAsia="en-US"/>
        </w:rPr>
        <w:t>а</w:t>
      </w:r>
      <w:r w:rsidRPr="00A14B15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9E67B6" w:rsidRPr="00202365" w:rsidRDefault="009E67B6" w:rsidP="009E67B6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15.2.1.  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 xml:space="preserve">В случае неоплаты </w:t>
      </w:r>
      <w:r>
        <w:rPr>
          <w:rFonts w:ascii="Times New Roman" w:eastAsia="Calibri" w:hAnsi="Times New Roman" w:cs="Times New Roman"/>
          <w:sz w:val="24"/>
          <w:lang w:eastAsia="en-US"/>
        </w:rPr>
        <w:t>З</w:t>
      </w:r>
      <w:r w:rsidRPr="00202365">
        <w:rPr>
          <w:rFonts w:ascii="Times New Roman" w:eastAsia="Calibri" w:hAnsi="Times New Roman" w:cs="Times New Roman"/>
          <w:sz w:val="24"/>
          <w:lang w:eastAsia="en-US"/>
        </w:rPr>
        <w:t>аказчиком аванса в установленный договором срок, договор прекращается, если стороны не договорятся об ином.</w:t>
      </w:r>
    </w:p>
    <w:p w:rsidR="009E67B6" w:rsidRDefault="00AA5611" w:rsidP="009E67B6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15.2.2</w:t>
      </w:r>
      <w:r w:rsidR="009E67B6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9E67B6" w:rsidRPr="00202365">
        <w:rPr>
          <w:rFonts w:ascii="Times New Roman" w:eastAsia="Calibri" w:hAnsi="Times New Roman" w:cs="Times New Roman"/>
          <w:sz w:val="24"/>
          <w:lang w:eastAsia="en-US"/>
        </w:rPr>
        <w:t xml:space="preserve">Договором не должна быть предусмотрена неустойка за нарушение сроков осуществления расчетов </w:t>
      </w:r>
      <w:r w:rsidR="009E67B6">
        <w:rPr>
          <w:rFonts w:ascii="Times New Roman" w:eastAsia="Calibri" w:hAnsi="Times New Roman" w:cs="Times New Roman"/>
          <w:sz w:val="24"/>
          <w:lang w:eastAsia="en-US"/>
        </w:rPr>
        <w:t>З</w:t>
      </w:r>
      <w:r w:rsidR="009E67B6" w:rsidRPr="00202365">
        <w:rPr>
          <w:rFonts w:ascii="Times New Roman" w:eastAsia="Calibri" w:hAnsi="Times New Roman" w:cs="Times New Roman"/>
          <w:sz w:val="24"/>
          <w:lang w:eastAsia="en-US"/>
        </w:rPr>
        <w:t>аказчиком.</w:t>
      </w:r>
    </w:p>
    <w:p w:rsidR="00655144" w:rsidRDefault="00655144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4E8" w:rsidRDefault="00EC04E8" w:rsidP="00EC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35" w:rsidRDefault="00EC04E8" w:rsidP="00EC0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директора</w:t>
      </w:r>
      <w:r w:rsidR="00241235">
        <w:rPr>
          <w:rFonts w:ascii="Times New Roman" w:hAnsi="Times New Roman" w:cs="Times New Roman"/>
          <w:sz w:val="24"/>
          <w:szCs w:val="24"/>
        </w:rPr>
        <w:t xml:space="preserve"> - технический </w:t>
      </w:r>
    </w:p>
    <w:p w:rsidR="00241235" w:rsidRDefault="00241235" w:rsidP="00EC0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241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филиала, ПИК                                     </w:t>
      </w:r>
      <w:r w:rsidR="009D2BC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И.К. Сотский</w:t>
      </w:r>
    </w:p>
    <w:p w:rsidR="00EC04E8" w:rsidRDefault="00EC04E8" w:rsidP="00EC04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44" w:rsidRDefault="00655144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144" w:rsidRDefault="00655144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144" w:rsidRDefault="00655144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D51" w:rsidRDefault="00A64D51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1EB" w:rsidRDefault="00C131EB" w:rsidP="00C131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Разработал:</w:t>
      </w:r>
    </w:p>
    <w:p w:rsidR="00C131EB" w:rsidRDefault="00C131EB" w:rsidP="00C131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Начальник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ОЭЗиТ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А.И.  Пономаренко</w:t>
      </w:r>
    </w:p>
    <w:p w:rsidR="008122AE" w:rsidRDefault="008122AE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122AE" w:rsidSect="00DD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FE" w:rsidRDefault="006876FE" w:rsidP="0099671B">
      <w:pPr>
        <w:spacing w:after="0" w:line="240" w:lineRule="auto"/>
      </w:pPr>
      <w:r>
        <w:separator/>
      </w:r>
    </w:p>
  </w:endnote>
  <w:endnote w:type="continuationSeparator" w:id="0">
    <w:p w:rsidR="006876FE" w:rsidRDefault="006876FE" w:rsidP="0099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FE" w:rsidRDefault="006876FE" w:rsidP="0099671B">
      <w:pPr>
        <w:spacing w:after="0" w:line="240" w:lineRule="auto"/>
      </w:pPr>
      <w:r>
        <w:separator/>
      </w:r>
    </w:p>
  </w:footnote>
  <w:footnote w:type="continuationSeparator" w:id="0">
    <w:p w:rsidR="006876FE" w:rsidRDefault="006876FE" w:rsidP="0099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2D34"/>
    <w:multiLevelType w:val="hybridMultilevel"/>
    <w:tmpl w:val="7DE08F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105B"/>
    <w:multiLevelType w:val="hybridMultilevel"/>
    <w:tmpl w:val="D5CC95EE"/>
    <w:lvl w:ilvl="0" w:tplc="86AA9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1C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C"/>
    <w:rsid w:val="000079BB"/>
    <w:rsid w:val="00010271"/>
    <w:rsid w:val="000122B4"/>
    <w:rsid w:val="00012529"/>
    <w:rsid w:val="00015680"/>
    <w:rsid w:val="00027561"/>
    <w:rsid w:val="00027E74"/>
    <w:rsid w:val="00045729"/>
    <w:rsid w:val="00050E8D"/>
    <w:rsid w:val="00055785"/>
    <w:rsid w:val="000618CC"/>
    <w:rsid w:val="00065AFE"/>
    <w:rsid w:val="00066A51"/>
    <w:rsid w:val="00072A32"/>
    <w:rsid w:val="00075B03"/>
    <w:rsid w:val="00076F4C"/>
    <w:rsid w:val="000813CC"/>
    <w:rsid w:val="0008315F"/>
    <w:rsid w:val="000842C9"/>
    <w:rsid w:val="00086C0F"/>
    <w:rsid w:val="000873F2"/>
    <w:rsid w:val="00090763"/>
    <w:rsid w:val="00090F39"/>
    <w:rsid w:val="0009507F"/>
    <w:rsid w:val="000A377A"/>
    <w:rsid w:val="000A3F31"/>
    <w:rsid w:val="000A6068"/>
    <w:rsid w:val="000B6D36"/>
    <w:rsid w:val="000B6E32"/>
    <w:rsid w:val="000B708A"/>
    <w:rsid w:val="000C32A8"/>
    <w:rsid w:val="000C5046"/>
    <w:rsid w:val="000C598E"/>
    <w:rsid w:val="000D0547"/>
    <w:rsid w:val="000D0797"/>
    <w:rsid w:val="000D1338"/>
    <w:rsid w:val="000D4292"/>
    <w:rsid w:val="000D4596"/>
    <w:rsid w:val="000D6648"/>
    <w:rsid w:val="000D6DEB"/>
    <w:rsid w:val="000E4B1B"/>
    <w:rsid w:val="000E7106"/>
    <w:rsid w:val="001005C8"/>
    <w:rsid w:val="00101E0B"/>
    <w:rsid w:val="00103B60"/>
    <w:rsid w:val="00103EBF"/>
    <w:rsid w:val="00111440"/>
    <w:rsid w:val="00112E63"/>
    <w:rsid w:val="0011403A"/>
    <w:rsid w:val="00115D8B"/>
    <w:rsid w:val="001169CC"/>
    <w:rsid w:val="00133DDC"/>
    <w:rsid w:val="0013583F"/>
    <w:rsid w:val="00136115"/>
    <w:rsid w:val="00142A76"/>
    <w:rsid w:val="00143E82"/>
    <w:rsid w:val="00146C33"/>
    <w:rsid w:val="001510F6"/>
    <w:rsid w:val="00151A40"/>
    <w:rsid w:val="00154C04"/>
    <w:rsid w:val="001566B9"/>
    <w:rsid w:val="00163E4F"/>
    <w:rsid w:val="001641B3"/>
    <w:rsid w:val="00164299"/>
    <w:rsid w:val="001679A6"/>
    <w:rsid w:val="00174A16"/>
    <w:rsid w:val="00185AF2"/>
    <w:rsid w:val="00186403"/>
    <w:rsid w:val="00186756"/>
    <w:rsid w:val="001905E9"/>
    <w:rsid w:val="00190982"/>
    <w:rsid w:val="0019164C"/>
    <w:rsid w:val="00194A31"/>
    <w:rsid w:val="00197D61"/>
    <w:rsid w:val="001A1206"/>
    <w:rsid w:val="001A1780"/>
    <w:rsid w:val="001A4672"/>
    <w:rsid w:val="001A54BA"/>
    <w:rsid w:val="001B3D0F"/>
    <w:rsid w:val="001C3BFB"/>
    <w:rsid w:val="001C46F2"/>
    <w:rsid w:val="001C7B65"/>
    <w:rsid w:val="001D0482"/>
    <w:rsid w:val="001D2A42"/>
    <w:rsid w:val="001D6CAD"/>
    <w:rsid w:val="001F431D"/>
    <w:rsid w:val="001F70EE"/>
    <w:rsid w:val="00202365"/>
    <w:rsid w:val="00204656"/>
    <w:rsid w:val="00207A8E"/>
    <w:rsid w:val="00211195"/>
    <w:rsid w:val="002134DA"/>
    <w:rsid w:val="00213563"/>
    <w:rsid w:val="00214255"/>
    <w:rsid w:val="00215923"/>
    <w:rsid w:val="00220613"/>
    <w:rsid w:val="002335CC"/>
    <w:rsid w:val="00237D37"/>
    <w:rsid w:val="00241235"/>
    <w:rsid w:val="0025181E"/>
    <w:rsid w:val="00256183"/>
    <w:rsid w:val="002628FD"/>
    <w:rsid w:val="00271EF9"/>
    <w:rsid w:val="002727A2"/>
    <w:rsid w:val="002800B5"/>
    <w:rsid w:val="00282FB7"/>
    <w:rsid w:val="00285133"/>
    <w:rsid w:val="002A4F42"/>
    <w:rsid w:val="002A73CE"/>
    <w:rsid w:val="002B0169"/>
    <w:rsid w:val="002B0E69"/>
    <w:rsid w:val="002B0ED6"/>
    <w:rsid w:val="002B10D4"/>
    <w:rsid w:val="002B58AD"/>
    <w:rsid w:val="002C1525"/>
    <w:rsid w:val="002C2FC2"/>
    <w:rsid w:val="002C5EC9"/>
    <w:rsid w:val="002C7557"/>
    <w:rsid w:val="002D1851"/>
    <w:rsid w:val="002D3B98"/>
    <w:rsid w:val="002D3E47"/>
    <w:rsid w:val="002D4FEE"/>
    <w:rsid w:val="002E0297"/>
    <w:rsid w:val="002E2AE2"/>
    <w:rsid w:val="002E44B2"/>
    <w:rsid w:val="002E46F9"/>
    <w:rsid w:val="002E781A"/>
    <w:rsid w:val="002F11FB"/>
    <w:rsid w:val="002F31EA"/>
    <w:rsid w:val="002F4438"/>
    <w:rsid w:val="002F4573"/>
    <w:rsid w:val="002F56AC"/>
    <w:rsid w:val="002F5D25"/>
    <w:rsid w:val="00301BA3"/>
    <w:rsid w:val="003076F6"/>
    <w:rsid w:val="003160C6"/>
    <w:rsid w:val="00316BE5"/>
    <w:rsid w:val="00317E38"/>
    <w:rsid w:val="00321606"/>
    <w:rsid w:val="00325009"/>
    <w:rsid w:val="00325958"/>
    <w:rsid w:val="00326E77"/>
    <w:rsid w:val="00331487"/>
    <w:rsid w:val="0033195E"/>
    <w:rsid w:val="00336723"/>
    <w:rsid w:val="00341F74"/>
    <w:rsid w:val="00346E14"/>
    <w:rsid w:val="00353E70"/>
    <w:rsid w:val="003577D3"/>
    <w:rsid w:val="00362E26"/>
    <w:rsid w:val="00372594"/>
    <w:rsid w:val="00377FF1"/>
    <w:rsid w:val="00380B26"/>
    <w:rsid w:val="0038537A"/>
    <w:rsid w:val="003858B8"/>
    <w:rsid w:val="00387F59"/>
    <w:rsid w:val="0039068E"/>
    <w:rsid w:val="00391713"/>
    <w:rsid w:val="00395019"/>
    <w:rsid w:val="003A362C"/>
    <w:rsid w:val="003A40D8"/>
    <w:rsid w:val="003B0F57"/>
    <w:rsid w:val="003B1054"/>
    <w:rsid w:val="003C5F4E"/>
    <w:rsid w:val="003C673C"/>
    <w:rsid w:val="003D53E2"/>
    <w:rsid w:val="003E118E"/>
    <w:rsid w:val="003E149A"/>
    <w:rsid w:val="003E2204"/>
    <w:rsid w:val="003E70A5"/>
    <w:rsid w:val="003F09A4"/>
    <w:rsid w:val="003F14FD"/>
    <w:rsid w:val="003F5D82"/>
    <w:rsid w:val="0040380A"/>
    <w:rsid w:val="0040401C"/>
    <w:rsid w:val="00405635"/>
    <w:rsid w:val="00406694"/>
    <w:rsid w:val="00412E72"/>
    <w:rsid w:val="0041451B"/>
    <w:rsid w:val="00414822"/>
    <w:rsid w:val="004166B1"/>
    <w:rsid w:val="00423935"/>
    <w:rsid w:val="00424BED"/>
    <w:rsid w:val="0042654C"/>
    <w:rsid w:val="00447C98"/>
    <w:rsid w:val="004508F9"/>
    <w:rsid w:val="00457A97"/>
    <w:rsid w:val="00465B6B"/>
    <w:rsid w:val="00470133"/>
    <w:rsid w:val="004720BC"/>
    <w:rsid w:val="00472397"/>
    <w:rsid w:val="00476E49"/>
    <w:rsid w:val="0048351D"/>
    <w:rsid w:val="0049029C"/>
    <w:rsid w:val="00491E1D"/>
    <w:rsid w:val="004923CB"/>
    <w:rsid w:val="0049338D"/>
    <w:rsid w:val="0049541C"/>
    <w:rsid w:val="00495565"/>
    <w:rsid w:val="0049789A"/>
    <w:rsid w:val="004A1172"/>
    <w:rsid w:val="004A4454"/>
    <w:rsid w:val="004A58BA"/>
    <w:rsid w:val="004A7487"/>
    <w:rsid w:val="004B5230"/>
    <w:rsid w:val="004B5D16"/>
    <w:rsid w:val="004C2C02"/>
    <w:rsid w:val="004C646B"/>
    <w:rsid w:val="004C64DF"/>
    <w:rsid w:val="004C7B2E"/>
    <w:rsid w:val="004D1510"/>
    <w:rsid w:val="004D404D"/>
    <w:rsid w:val="004D4CDA"/>
    <w:rsid w:val="004E2D60"/>
    <w:rsid w:val="004E461D"/>
    <w:rsid w:val="004E6574"/>
    <w:rsid w:val="004F31BF"/>
    <w:rsid w:val="0050265E"/>
    <w:rsid w:val="00506417"/>
    <w:rsid w:val="005118A2"/>
    <w:rsid w:val="00513F49"/>
    <w:rsid w:val="00516AC4"/>
    <w:rsid w:val="00516B15"/>
    <w:rsid w:val="005208DC"/>
    <w:rsid w:val="005242A0"/>
    <w:rsid w:val="00524C6C"/>
    <w:rsid w:val="005302D7"/>
    <w:rsid w:val="005320E6"/>
    <w:rsid w:val="00532A70"/>
    <w:rsid w:val="00545BB5"/>
    <w:rsid w:val="005612F3"/>
    <w:rsid w:val="00561397"/>
    <w:rsid w:val="00563E07"/>
    <w:rsid w:val="00564FC5"/>
    <w:rsid w:val="005675D6"/>
    <w:rsid w:val="005703FF"/>
    <w:rsid w:val="0057207C"/>
    <w:rsid w:val="0057583B"/>
    <w:rsid w:val="00581F3F"/>
    <w:rsid w:val="00582CF8"/>
    <w:rsid w:val="00585A92"/>
    <w:rsid w:val="005A0102"/>
    <w:rsid w:val="005A33B6"/>
    <w:rsid w:val="005A649A"/>
    <w:rsid w:val="005A6759"/>
    <w:rsid w:val="005B20BD"/>
    <w:rsid w:val="005B49FD"/>
    <w:rsid w:val="005B760F"/>
    <w:rsid w:val="005B7704"/>
    <w:rsid w:val="005C1925"/>
    <w:rsid w:val="005C39DF"/>
    <w:rsid w:val="005C4490"/>
    <w:rsid w:val="005C4DF6"/>
    <w:rsid w:val="005D6EB7"/>
    <w:rsid w:val="005D7091"/>
    <w:rsid w:val="005D733A"/>
    <w:rsid w:val="005E3292"/>
    <w:rsid w:val="005E37D3"/>
    <w:rsid w:val="005E3C78"/>
    <w:rsid w:val="005F46D5"/>
    <w:rsid w:val="005F4B93"/>
    <w:rsid w:val="005F5347"/>
    <w:rsid w:val="00600DF6"/>
    <w:rsid w:val="00601873"/>
    <w:rsid w:val="0060265C"/>
    <w:rsid w:val="006045F3"/>
    <w:rsid w:val="006119F0"/>
    <w:rsid w:val="0061483B"/>
    <w:rsid w:val="00614C83"/>
    <w:rsid w:val="00614ED2"/>
    <w:rsid w:val="006166FF"/>
    <w:rsid w:val="006233C5"/>
    <w:rsid w:val="00624A4A"/>
    <w:rsid w:val="00625D47"/>
    <w:rsid w:val="0062676D"/>
    <w:rsid w:val="00631014"/>
    <w:rsid w:val="006319FF"/>
    <w:rsid w:val="00631BB7"/>
    <w:rsid w:val="00634191"/>
    <w:rsid w:val="00635742"/>
    <w:rsid w:val="00645DD2"/>
    <w:rsid w:val="006535C0"/>
    <w:rsid w:val="00653832"/>
    <w:rsid w:val="00655144"/>
    <w:rsid w:val="00655966"/>
    <w:rsid w:val="00656484"/>
    <w:rsid w:val="0066569E"/>
    <w:rsid w:val="0066574E"/>
    <w:rsid w:val="006716E7"/>
    <w:rsid w:val="006775D9"/>
    <w:rsid w:val="006819AB"/>
    <w:rsid w:val="00684731"/>
    <w:rsid w:val="00685C4C"/>
    <w:rsid w:val="006876FE"/>
    <w:rsid w:val="00687978"/>
    <w:rsid w:val="006879BF"/>
    <w:rsid w:val="00693BEB"/>
    <w:rsid w:val="00693D12"/>
    <w:rsid w:val="006A212D"/>
    <w:rsid w:val="006A2142"/>
    <w:rsid w:val="006A2D79"/>
    <w:rsid w:val="006A3FCD"/>
    <w:rsid w:val="006A7751"/>
    <w:rsid w:val="006B143F"/>
    <w:rsid w:val="006B1E97"/>
    <w:rsid w:val="006B46C2"/>
    <w:rsid w:val="006D3CE7"/>
    <w:rsid w:val="006D48BB"/>
    <w:rsid w:val="006D644F"/>
    <w:rsid w:val="006E26E6"/>
    <w:rsid w:val="006E2FA3"/>
    <w:rsid w:val="006E40C6"/>
    <w:rsid w:val="006E7282"/>
    <w:rsid w:val="006F1029"/>
    <w:rsid w:val="006F3310"/>
    <w:rsid w:val="006F4238"/>
    <w:rsid w:val="006F5300"/>
    <w:rsid w:val="00700A6D"/>
    <w:rsid w:val="00700BB8"/>
    <w:rsid w:val="0070257A"/>
    <w:rsid w:val="007066E5"/>
    <w:rsid w:val="007140A4"/>
    <w:rsid w:val="00720AD5"/>
    <w:rsid w:val="00721178"/>
    <w:rsid w:val="007214CE"/>
    <w:rsid w:val="00722912"/>
    <w:rsid w:val="007266E9"/>
    <w:rsid w:val="00727746"/>
    <w:rsid w:val="00727D6F"/>
    <w:rsid w:val="007333C5"/>
    <w:rsid w:val="00734DC8"/>
    <w:rsid w:val="00736598"/>
    <w:rsid w:val="00737219"/>
    <w:rsid w:val="00741A17"/>
    <w:rsid w:val="00746D5D"/>
    <w:rsid w:val="00752F14"/>
    <w:rsid w:val="00755BB4"/>
    <w:rsid w:val="007574FA"/>
    <w:rsid w:val="00761E04"/>
    <w:rsid w:val="0077094A"/>
    <w:rsid w:val="00772B75"/>
    <w:rsid w:val="007809AF"/>
    <w:rsid w:val="00783556"/>
    <w:rsid w:val="0078430E"/>
    <w:rsid w:val="00786A23"/>
    <w:rsid w:val="00790A03"/>
    <w:rsid w:val="00790F27"/>
    <w:rsid w:val="007913E1"/>
    <w:rsid w:val="007953CB"/>
    <w:rsid w:val="007A067D"/>
    <w:rsid w:val="007A28DE"/>
    <w:rsid w:val="007B0421"/>
    <w:rsid w:val="007B04F6"/>
    <w:rsid w:val="007B0BC0"/>
    <w:rsid w:val="007B3B15"/>
    <w:rsid w:val="007B60CA"/>
    <w:rsid w:val="007B7993"/>
    <w:rsid w:val="007C1E22"/>
    <w:rsid w:val="007C2728"/>
    <w:rsid w:val="007D17D6"/>
    <w:rsid w:val="007D6C5F"/>
    <w:rsid w:val="007E0524"/>
    <w:rsid w:val="007E24E8"/>
    <w:rsid w:val="007E64CA"/>
    <w:rsid w:val="007E73D4"/>
    <w:rsid w:val="008056F9"/>
    <w:rsid w:val="00811048"/>
    <w:rsid w:val="008122AE"/>
    <w:rsid w:val="00813779"/>
    <w:rsid w:val="00813964"/>
    <w:rsid w:val="008251A1"/>
    <w:rsid w:val="008309AF"/>
    <w:rsid w:val="008341C4"/>
    <w:rsid w:val="00834E8D"/>
    <w:rsid w:val="00840EB5"/>
    <w:rsid w:val="00845C38"/>
    <w:rsid w:val="00845F7E"/>
    <w:rsid w:val="008520C7"/>
    <w:rsid w:val="008640CF"/>
    <w:rsid w:val="00865F8D"/>
    <w:rsid w:val="00866682"/>
    <w:rsid w:val="00870059"/>
    <w:rsid w:val="0087127C"/>
    <w:rsid w:val="00872CE3"/>
    <w:rsid w:val="008732F0"/>
    <w:rsid w:val="008745AC"/>
    <w:rsid w:val="00874CA7"/>
    <w:rsid w:val="00894C45"/>
    <w:rsid w:val="008A1069"/>
    <w:rsid w:val="008A2239"/>
    <w:rsid w:val="008B047C"/>
    <w:rsid w:val="008B23D1"/>
    <w:rsid w:val="008B4EE0"/>
    <w:rsid w:val="008B5D79"/>
    <w:rsid w:val="008B6CBD"/>
    <w:rsid w:val="008C0C1E"/>
    <w:rsid w:val="008C115F"/>
    <w:rsid w:val="008D2FDC"/>
    <w:rsid w:val="008D672E"/>
    <w:rsid w:val="008E242B"/>
    <w:rsid w:val="008E5347"/>
    <w:rsid w:val="008E792E"/>
    <w:rsid w:val="008F6A22"/>
    <w:rsid w:val="00900270"/>
    <w:rsid w:val="00901534"/>
    <w:rsid w:val="009017FA"/>
    <w:rsid w:val="00902083"/>
    <w:rsid w:val="00905AE0"/>
    <w:rsid w:val="00906D72"/>
    <w:rsid w:val="00915254"/>
    <w:rsid w:val="00915742"/>
    <w:rsid w:val="00922B0D"/>
    <w:rsid w:val="00927C4A"/>
    <w:rsid w:val="00932CF4"/>
    <w:rsid w:val="00936876"/>
    <w:rsid w:val="00936938"/>
    <w:rsid w:val="00942327"/>
    <w:rsid w:val="009466E6"/>
    <w:rsid w:val="0095056B"/>
    <w:rsid w:val="00952A09"/>
    <w:rsid w:val="00953D35"/>
    <w:rsid w:val="009553C3"/>
    <w:rsid w:val="00961C18"/>
    <w:rsid w:val="00961F16"/>
    <w:rsid w:val="00971DF4"/>
    <w:rsid w:val="009746BD"/>
    <w:rsid w:val="00980F07"/>
    <w:rsid w:val="00985B1C"/>
    <w:rsid w:val="00987EC6"/>
    <w:rsid w:val="00990BEA"/>
    <w:rsid w:val="0099281E"/>
    <w:rsid w:val="0099467F"/>
    <w:rsid w:val="0099671B"/>
    <w:rsid w:val="00996D32"/>
    <w:rsid w:val="009A184C"/>
    <w:rsid w:val="009A2FD0"/>
    <w:rsid w:val="009A30FA"/>
    <w:rsid w:val="009B2B22"/>
    <w:rsid w:val="009B39F4"/>
    <w:rsid w:val="009C0C07"/>
    <w:rsid w:val="009C2CEF"/>
    <w:rsid w:val="009D2BC7"/>
    <w:rsid w:val="009D3920"/>
    <w:rsid w:val="009D4C1F"/>
    <w:rsid w:val="009E4ED0"/>
    <w:rsid w:val="009E67B6"/>
    <w:rsid w:val="009F7A24"/>
    <w:rsid w:val="00A00F88"/>
    <w:rsid w:val="00A01983"/>
    <w:rsid w:val="00A05179"/>
    <w:rsid w:val="00A11705"/>
    <w:rsid w:val="00A12BC8"/>
    <w:rsid w:val="00A145F3"/>
    <w:rsid w:val="00A14B15"/>
    <w:rsid w:val="00A200BD"/>
    <w:rsid w:val="00A30145"/>
    <w:rsid w:val="00A3158A"/>
    <w:rsid w:val="00A32DA9"/>
    <w:rsid w:val="00A35722"/>
    <w:rsid w:val="00A43479"/>
    <w:rsid w:val="00A44484"/>
    <w:rsid w:val="00A50EFA"/>
    <w:rsid w:val="00A517DD"/>
    <w:rsid w:val="00A61994"/>
    <w:rsid w:val="00A64D51"/>
    <w:rsid w:val="00A67699"/>
    <w:rsid w:val="00A71F85"/>
    <w:rsid w:val="00A73A91"/>
    <w:rsid w:val="00A809F3"/>
    <w:rsid w:val="00A841AD"/>
    <w:rsid w:val="00A86BB9"/>
    <w:rsid w:val="00A95E77"/>
    <w:rsid w:val="00A9651C"/>
    <w:rsid w:val="00A9725B"/>
    <w:rsid w:val="00AA5611"/>
    <w:rsid w:val="00AA5ADB"/>
    <w:rsid w:val="00AB083C"/>
    <w:rsid w:val="00AB1CCC"/>
    <w:rsid w:val="00AB29DB"/>
    <w:rsid w:val="00AB6235"/>
    <w:rsid w:val="00AB63F1"/>
    <w:rsid w:val="00AB7C64"/>
    <w:rsid w:val="00AC1B0D"/>
    <w:rsid w:val="00AC3602"/>
    <w:rsid w:val="00AC41E1"/>
    <w:rsid w:val="00AC463B"/>
    <w:rsid w:val="00AC71C3"/>
    <w:rsid w:val="00AD149C"/>
    <w:rsid w:val="00AD2F3F"/>
    <w:rsid w:val="00AD5D5B"/>
    <w:rsid w:val="00AD66B8"/>
    <w:rsid w:val="00AD79FD"/>
    <w:rsid w:val="00AE010C"/>
    <w:rsid w:val="00AE56BE"/>
    <w:rsid w:val="00AF6BA3"/>
    <w:rsid w:val="00B03CD1"/>
    <w:rsid w:val="00B10F7B"/>
    <w:rsid w:val="00B137C8"/>
    <w:rsid w:val="00B155A5"/>
    <w:rsid w:val="00B20391"/>
    <w:rsid w:val="00B22AAF"/>
    <w:rsid w:val="00B25B87"/>
    <w:rsid w:val="00B268A4"/>
    <w:rsid w:val="00B26D95"/>
    <w:rsid w:val="00B40AD8"/>
    <w:rsid w:val="00B416B5"/>
    <w:rsid w:val="00B41743"/>
    <w:rsid w:val="00B4297E"/>
    <w:rsid w:val="00B47D90"/>
    <w:rsid w:val="00B560C0"/>
    <w:rsid w:val="00B56657"/>
    <w:rsid w:val="00B5692D"/>
    <w:rsid w:val="00B56A55"/>
    <w:rsid w:val="00B6086D"/>
    <w:rsid w:val="00B6402C"/>
    <w:rsid w:val="00B71A9C"/>
    <w:rsid w:val="00B82150"/>
    <w:rsid w:val="00B8328C"/>
    <w:rsid w:val="00B835BF"/>
    <w:rsid w:val="00B85714"/>
    <w:rsid w:val="00B86C21"/>
    <w:rsid w:val="00BA3CDF"/>
    <w:rsid w:val="00BA5B72"/>
    <w:rsid w:val="00BA63E8"/>
    <w:rsid w:val="00BB20A1"/>
    <w:rsid w:val="00BB2959"/>
    <w:rsid w:val="00BB376D"/>
    <w:rsid w:val="00BC7FDB"/>
    <w:rsid w:val="00BE495C"/>
    <w:rsid w:val="00BE53B2"/>
    <w:rsid w:val="00BE7727"/>
    <w:rsid w:val="00BF0DAC"/>
    <w:rsid w:val="00BF3E5A"/>
    <w:rsid w:val="00C00A88"/>
    <w:rsid w:val="00C12247"/>
    <w:rsid w:val="00C1259B"/>
    <w:rsid w:val="00C131EB"/>
    <w:rsid w:val="00C16503"/>
    <w:rsid w:val="00C1761F"/>
    <w:rsid w:val="00C2183F"/>
    <w:rsid w:val="00C2275C"/>
    <w:rsid w:val="00C22915"/>
    <w:rsid w:val="00C22C55"/>
    <w:rsid w:val="00C362CA"/>
    <w:rsid w:val="00C40B6B"/>
    <w:rsid w:val="00C410E9"/>
    <w:rsid w:val="00C412A0"/>
    <w:rsid w:val="00C42E4C"/>
    <w:rsid w:val="00C45A5B"/>
    <w:rsid w:val="00C47349"/>
    <w:rsid w:val="00C52143"/>
    <w:rsid w:val="00C5228C"/>
    <w:rsid w:val="00C537A8"/>
    <w:rsid w:val="00C53BD4"/>
    <w:rsid w:val="00C55A44"/>
    <w:rsid w:val="00C577B2"/>
    <w:rsid w:val="00C601AC"/>
    <w:rsid w:val="00C66077"/>
    <w:rsid w:val="00C7224E"/>
    <w:rsid w:val="00C726CC"/>
    <w:rsid w:val="00C76BA6"/>
    <w:rsid w:val="00C7764E"/>
    <w:rsid w:val="00C77A8D"/>
    <w:rsid w:val="00C83ACD"/>
    <w:rsid w:val="00C969F4"/>
    <w:rsid w:val="00CA33EF"/>
    <w:rsid w:val="00CA3E50"/>
    <w:rsid w:val="00CA4BFC"/>
    <w:rsid w:val="00CA7ED5"/>
    <w:rsid w:val="00CB7DC2"/>
    <w:rsid w:val="00CC0AB6"/>
    <w:rsid w:val="00CC13A3"/>
    <w:rsid w:val="00CC27AB"/>
    <w:rsid w:val="00CC7798"/>
    <w:rsid w:val="00CD156F"/>
    <w:rsid w:val="00CD1DF1"/>
    <w:rsid w:val="00CD2491"/>
    <w:rsid w:val="00CD6E7E"/>
    <w:rsid w:val="00CE0907"/>
    <w:rsid w:val="00CE27F2"/>
    <w:rsid w:val="00CE2E8F"/>
    <w:rsid w:val="00CE51E3"/>
    <w:rsid w:val="00CF0734"/>
    <w:rsid w:val="00CF4D82"/>
    <w:rsid w:val="00CF599A"/>
    <w:rsid w:val="00CF6B71"/>
    <w:rsid w:val="00D00823"/>
    <w:rsid w:val="00D05795"/>
    <w:rsid w:val="00D06285"/>
    <w:rsid w:val="00D139F0"/>
    <w:rsid w:val="00D13CB2"/>
    <w:rsid w:val="00D14677"/>
    <w:rsid w:val="00D14888"/>
    <w:rsid w:val="00D16B55"/>
    <w:rsid w:val="00D20727"/>
    <w:rsid w:val="00D248DB"/>
    <w:rsid w:val="00D33A5F"/>
    <w:rsid w:val="00D33F34"/>
    <w:rsid w:val="00D37B77"/>
    <w:rsid w:val="00D4312B"/>
    <w:rsid w:val="00D44302"/>
    <w:rsid w:val="00D44A5C"/>
    <w:rsid w:val="00D44F50"/>
    <w:rsid w:val="00D51EA9"/>
    <w:rsid w:val="00D63B43"/>
    <w:rsid w:val="00D64A6F"/>
    <w:rsid w:val="00D65191"/>
    <w:rsid w:val="00D66824"/>
    <w:rsid w:val="00D671B3"/>
    <w:rsid w:val="00D67226"/>
    <w:rsid w:val="00D740CE"/>
    <w:rsid w:val="00D75178"/>
    <w:rsid w:val="00D878DC"/>
    <w:rsid w:val="00D927CD"/>
    <w:rsid w:val="00D93BD4"/>
    <w:rsid w:val="00D954FD"/>
    <w:rsid w:val="00DA1EF9"/>
    <w:rsid w:val="00DA2341"/>
    <w:rsid w:val="00DA527A"/>
    <w:rsid w:val="00DA5828"/>
    <w:rsid w:val="00DB1567"/>
    <w:rsid w:val="00DB231B"/>
    <w:rsid w:val="00DB7280"/>
    <w:rsid w:val="00DD232A"/>
    <w:rsid w:val="00DD34C5"/>
    <w:rsid w:val="00DD3E41"/>
    <w:rsid w:val="00DD49A7"/>
    <w:rsid w:val="00DD7E84"/>
    <w:rsid w:val="00DE353A"/>
    <w:rsid w:val="00DE4697"/>
    <w:rsid w:val="00DE6ED6"/>
    <w:rsid w:val="00DF50C7"/>
    <w:rsid w:val="00DF59D3"/>
    <w:rsid w:val="00E011F7"/>
    <w:rsid w:val="00E07A6F"/>
    <w:rsid w:val="00E12060"/>
    <w:rsid w:val="00E20BCC"/>
    <w:rsid w:val="00E3129A"/>
    <w:rsid w:val="00E34826"/>
    <w:rsid w:val="00E34D24"/>
    <w:rsid w:val="00E37246"/>
    <w:rsid w:val="00E3750C"/>
    <w:rsid w:val="00E37BDA"/>
    <w:rsid w:val="00E434D2"/>
    <w:rsid w:val="00E47E59"/>
    <w:rsid w:val="00E5255C"/>
    <w:rsid w:val="00E5508C"/>
    <w:rsid w:val="00E55CFA"/>
    <w:rsid w:val="00E62E8E"/>
    <w:rsid w:val="00E63BF4"/>
    <w:rsid w:val="00E63F66"/>
    <w:rsid w:val="00E66754"/>
    <w:rsid w:val="00E72C90"/>
    <w:rsid w:val="00E7648D"/>
    <w:rsid w:val="00E76655"/>
    <w:rsid w:val="00E82BDB"/>
    <w:rsid w:val="00E82DD0"/>
    <w:rsid w:val="00E85335"/>
    <w:rsid w:val="00E87BFE"/>
    <w:rsid w:val="00E97A33"/>
    <w:rsid w:val="00EA02B9"/>
    <w:rsid w:val="00EB181F"/>
    <w:rsid w:val="00EB48B8"/>
    <w:rsid w:val="00EC04E8"/>
    <w:rsid w:val="00EC1492"/>
    <w:rsid w:val="00ED0552"/>
    <w:rsid w:val="00ED14FA"/>
    <w:rsid w:val="00ED49AF"/>
    <w:rsid w:val="00EE360F"/>
    <w:rsid w:val="00EE51FB"/>
    <w:rsid w:val="00EF00B4"/>
    <w:rsid w:val="00EF21B3"/>
    <w:rsid w:val="00EF2C3D"/>
    <w:rsid w:val="00EF3D8B"/>
    <w:rsid w:val="00EF4CB8"/>
    <w:rsid w:val="00EF5453"/>
    <w:rsid w:val="00EF714E"/>
    <w:rsid w:val="00F00C7E"/>
    <w:rsid w:val="00F05755"/>
    <w:rsid w:val="00F120B9"/>
    <w:rsid w:val="00F1416E"/>
    <w:rsid w:val="00F170BC"/>
    <w:rsid w:val="00F1786D"/>
    <w:rsid w:val="00F26818"/>
    <w:rsid w:val="00F26D0F"/>
    <w:rsid w:val="00F316E6"/>
    <w:rsid w:val="00F332C9"/>
    <w:rsid w:val="00F357AD"/>
    <w:rsid w:val="00F368A7"/>
    <w:rsid w:val="00F42F1A"/>
    <w:rsid w:val="00F47628"/>
    <w:rsid w:val="00F6021A"/>
    <w:rsid w:val="00F6167A"/>
    <w:rsid w:val="00F65FDF"/>
    <w:rsid w:val="00F66814"/>
    <w:rsid w:val="00F70587"/>
    <w:rsid w:val="00F727F9"/>
    <w:rsid w:val="00F72FDD"/>
    <w:rsid w:val="00F752EA"/>
    <w:rsid w:val="00F77F7A"/>
    <w:rsid w:val="00F81185"/>
    <w:rsid w:val="00F90017"/>
    <w:rsid w:val="00F94115"/>
    <w:rsid w:val="00FA1328"/>
    <w:rsid w:val="00FA2C7D"/>
    <w:rsid w:val="00FA2E88"/>
    <w:rsid w:val="00FA4287"/>
    <w:rsid w:val="00FB39D5"/>
    <w:rsid w:val="00FB6CA8"/>
    <w:rsid w:val="00FB7760"/>
    <w:rsid w:val="00FC5D03"/>
    <w:rsid w:val="00FC5FFF"/>
    <w:rsid w:val="00FD7799"/>
    <w:rsid w:val="00FE0693"/>
    <w:rsid w:val="00FE069A"/>
    <w:rsid w:val="00FE5614"/>
    <w:rsid w:val="00FE74A3"/>
    <w:rsid w:val="00FF2429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uiPriority w:val="59"/>
    <w:rsid w:val="0081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uiPriority w:val="59"/>
    <w:rsid w:val="0081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Пономаренко А.И.</cp:lastModifiedBy>
  <cp:revision>201</cp:revision>
  <cp:lastPrinted>2019-03-01T11:34:00Z</cp:lastPrinted>
  <dcterms:created xsi:type="dcterms:W3CDTF">2019-05-14T12:39:00Z</dcterms:created>
  <dcterms:modified xsi:type="dcterms:W3CDTF">2022-06-01T11:11:00Z</dcterms:modified>
</cp:coreProperties>
</file>